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5832D3C5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B934BE">
        <w:rPr>
          <w:sz w:val="32"/>
          <w:szCs w:val="32"/>
        </w:rPr>
        <w:t xml:space="preserve">казенное </w:t>
      </w:r>
      <w:r w:rsidRPr="00715D2C">
        <w:rPr>
          <w:sz w:val="32"/>
          <w:szCs w:val="32"/>
        </w:rPr>
        <w:t>общеобразовательное учреждение</w:t>
      </w:r>
    </w:p>
    <w:p w14:paraId="44BC6A3C" w14:textId="333D0BC1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«Средняя</w:t>
      </w:r>
      <w:r w:rsidR="00B934BE">
        <w:rPr>
          <w:sz w:val="32"/>
          <w:szCs w:val="32"/>
        </w:rPr>
        <w:t xml:space="preserve"> общеобразовательная </w:t>
      </w:r>
      <w:r w:rsidRPr="00715D2C">
        <w:rPr>
          <w:sz w:val="32"/>
          <w:szCs w:val="32"/>
        </w:rPr>
        <w:t xml:space="preserve">школа № </w:t>
      </w:r>
      <w:r w:rsidR="00B934BE">
        <w:rPr>
          <w:sz w:val="32"/>
          <w:szCs w:val="32"/>
        </w:rPr>
        <w:t>1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6F4A61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6F4A61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6F4A61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6F4A6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6F4A6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7F8BC8F" w14:textId="77777777" w:rsidR="00B934BE" w:rsidRDefault="006F4A61">
            <w:pPr>
              <w:pStyle w:val="TableParagraph"/>
              <w:ind w:left="925" w:right="492" w:hanging="404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02B8EAB2" w14:textId="6BA09DA7" w:rsidR="00EF6FDF" w:rsidRDefault="006F4A61" w:rsidP="00B934BE">
            <w:pPr>
              <w:pStyle w:val="TableParagraph"/>
              <w:ind w:left="925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6F4A6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6F4A6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6F4A6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6F4A6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6F4A6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6F4A6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6F4A6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6F4A6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06B38EC1" w14:textId="772848B8" w:rsidR="00EF6FDF" w:rsidRDefault="006F4A61" w:rsidP="00B934B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B934BE">
              <w:rPr>
                <w:sz w:val="24"/>
              </w:rPr>
              <w:t xml:space="preserve"> дополнительно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B934BE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934BE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6F4A6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6F4A61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6E4B7F61" w:rsidR="00EF6FDF" w:rsidRDefault="006F4A61" w:rsidP="00B934B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934BE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6F4A6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6F4A6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6F4A6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6F4A6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6F4A6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6F4A6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6F4A6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6F4A61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5711E78" w:rsidR="00EF6FDF" w:rsidRDefault="006F4A61" w:rsidP="00B934B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 w:rsidR="00B934BE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6F4A6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6F4A6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6F4A6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6F4A6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6F4A6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6F4A6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6F4A61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A4770F">
        <w:trPr>
          <w:trHeight w:val="3578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55C4124F" w:rsidR="00EF6FDF" w:rsidRDefault="00B934B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</w:t>
            </w:r>
            <w:r w:rsidR="006F4A61">
              <w:rPr>
                <w:b/>
                <w:sz w:val="24"/>
              </w:rPr>
              <w:t>ский</w:t>
            </w:r>
            <w:r w:rsidR="006F4A61">
              <w:rPr>
                <w:b/>
                <w:spacing w:val="-3"/>
                <w:sz w:val="24"/>
              </w:rPr>
              <w:t xml:space="preserve"> </w:t>
            </w:r>
            <w:r w:rsidR="006F4A61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1BD136E2"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</w:t>
            </w:r>
            <w:r w:rsidR="00B934BE">
              <w:rPr>
                <w:sz w:val="24"/>
              </w:rPr>
              <w:t>англий</w:t>
            </w:r>
            <w:r>
              <w:rPr>
                <w:sz w:val="24"/>
              </w:rPr>
              <w:t>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494245D7" w14:textId="62B58DCD" w:rsidR="00EF6FDF" w:rsidRPr="00B934BE" w:rsidRDefault="006F4A61">
            <w:pPr>
              <w:pStyle w:val="TableParagraph"/>
              <w:ind w:left="108"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B934BE">
              <w:rPr>
                <w:spacing w:val="-3"/>
                <w:sz w:val="24"/>
              </w:rPr>
              <w:t>англий</w:t>
            </w:r>
            <w:r>
              <w:rPr>
                <w:sz w:val="24"/>
              </w:rPr>
              <w:t>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</w:t>
            </w:r>
            <w:r w:rsidR="00A4770F">
              <w:rPr>
                <w:sz w:val="24"/>
              </w:rPr>
              <w:t>.</w:t>
            </w:r>
          </w:p>
          <w:p w14:paraId="0E7E1FE0" w14:textId="779F9748"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B934BE">
              <w:rPr>
                <w:spacing w:val="1"/>
                <w:sz w:val="24"/>
              </w:rPr>
              <w:t>английс</w:t>
            </w:r>
            <w:r>
              <w:rPr>
                <w:sz w:val="24"/>
              </w:rPr>
              <w:t>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/В1.</w:t>
            </w:r>
          </w:p>
          <w:p w14:paraId="4A36B570" w14:textId="2660F9A8" w:rsidR="00EF6FDF" w:rsidRDefault="006F4A61" w:rsidP="00B934B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934BE">
              <w:rPr>
                <w:sz w:val="24"/>
              </w:rPr>
              <w:t>Англий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B934BE">
              <w:rPr>
                <w:spacing w:val="-1"/>
                <w:sz w:val="24"/>
              </w:rPr>
              <w:t>510</w:t>
            </w:r>
            <w:r w:rsidR="00B934BE">
              <w:rPr>
                <w:sz w:val="24"/>
              </w:rPr>
              <w:t xml:space="preserve"> часов – по 3 часа в неделю в 5-9 классах при 34 учебных неделях.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6F4A6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6F4A6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6F4A61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6F4A6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6F4A6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6F4A6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6F4A6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6F4A6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6F4A6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6F4A6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6F4A61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6F4A6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6F4A6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6F4A6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6F4A6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6F4A61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6F4A6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6F4A6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6F4A6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6F4A6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6F4A6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B66B0B8" w14:textId="77777777" w:rsidR="00A4770F" w:rsidRDefault="006F4A61" w:rsidP="00A4770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</w:t>
            </w:r>
          </w:p>
          <w:p w14:paraId="13063A21" w14:textId="3D9657D0" w:rsidR="00EF6FDF" w:rsidRDefault="006F4A61" w:rsidP="00A4770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6F4A6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6F4A6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6F4A6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6F4A6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6F4A61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599B4A19" w:rsidR="00EF6FDF" w:rsidRPr="006F4A61" w:rsidRDefault="006F4A61">
            <w:pPr>
              <w:pStyle w:val="TableParagraph"/>
              <w:ind w:left="108" w:right="94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A4770F">
              <w:rPr>
                <w:color w:val="FF0000"/>
                <w:sz w:val="24"/>
              </w:rPr>
              <w:t>.</w:t>
            </w:r>
            <w:bookmarkStart w:id="0" w:name="_GoBack"/>
            <w:bookmarkEnd w:id="0"/>
          </w:p>
          <w:p w14:paraId="14D1086F" w14:textId="77777777" w:rsidR="00EF6FDF" w:rsidRDefault="006F4A6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6F4A61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6F4A6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6F4A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6F4A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6F4A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6F4A61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6F4A61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6F4A6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6F4A6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6F4A61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6F4A6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6F4A6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6F4A61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6F4A61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6F4A6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6F4A6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6F4A61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6F4A6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6F4A6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6F4A61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6F4A6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6F4A6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6F4A6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6F4A61"/>
    <w:rsid w:val="00715D2C"/>
    <w:rsid w:val="007F62C2"/>
    <w:rsid w:val="00A4770F"/>
    <w:rsid w:val="00B934BE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СафиуллаеваОЭ</cp:lastModifiedBy>
  <cp:revision>4</cp:revision>
  <dcterms:created xsi:type="dcterms:W3CDTF">2023-09-07T16:53:00Z</dcterms:created>
  <dcterms:modified xsi:type="dcterms:W3CDTF">2024-02-08T08:30:00Z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